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E088F" w:rsidRPr="006F4AEC" w:rsidRDefault="007E088F" w:rsidP="007E088F">
      <w:pPr>
        <w:jc w:val="left"/>
        <w:rPr>
          <w:rFonts w:eastAsia="ＭＳ ゴシック"/>
        </w:rPr>
      </w:pPr>
      <w:r>
        <w:rPr>
          <w:rFonts w:hint="eastAsia"/>
          <w:b/>
          <w:bCs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3D19D" wp14:editId="227D262A">
                <wp:simplePos x="0" y="0"/>
                <wp:positionH relativeFrom="column">
                  <wp:posOffset>7878445</wp:posOffset>
                </wp:positionH>
                <wp:positionV relativeFrom="paragraph">
                  <wp:posOffset>61595</wp:posOffset>
                </wp:positionV>
                <wp:extent cx="1485900" cy="342900"/>
                <wp:effectExtent l="0" t="0" r="1905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88F" w:rsidRDefault="007E088F">
                            <w:r>
                              <w:rPr>
                                <w:rFonts w:hint="eastAsia"/>
                              </w:rPr>
                              <w:t>※受信№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620.35pt;margin-top:4.85pt;width:11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">
                <v:textbox>
                  <w:txbxContent>
                    <w:p w:rsidR="007E088F" w:rsidRDefault="007E08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※受信№</w:t>
                      </w:r>
                    </w:p>
                  </w:txbxContent>
                </v:textbox>
              </v:shape>
            </w:pict>
          </mc:Fallback>
        </mc:AlternateContent>
      </w:r>
    </w:p>
    <w:p w:rsidR="007E088F" w:rsidRPr="006F4AEC" w:rsidRDefault="007E088F" w:rsidP="007E088F">
      <w:pPr>
        <w:jc w:val="center"/>
        <w:rPr>
          <w:b/>
          <w:bCs/>
          <w:kern w:val="0"/>
          <w:sz w:val="24"/>
        </w:rPr>
      </w:pPr>
      <w:r>
        <w:rPr>
          <w:b/>
          <w:bCs/>
          <w:noProof/>
          <w:spacing w:val="34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35C95" wp14:editId="0C437DF3">
                <wp:simplePos x="0" y="0"/>
                <wp:positionH relativeFrom="column">
                  <wp:posOffset>1828800</wp:posOffset>
                </wp:positionH>
                <wp:positionV relativeFrom="paragraph">
                  <wp:posOffset>-114300</wp:posOffset>
                </wp:positionV>
                <wp:extent cx="1257300" cy="685800"/>
                <wp:effectExtent l="1270" t="444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88F" w:rsidRDefault="007E088F" w:rsidP="007E088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D01E09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fitText w:val="1365" w:id="1258991106"/>
                              </w:rPr>
                              <w:t>公共土木施</w:t>
                            </w:r>
                            <w:r w:rsidRPr="00D01E09">
                              <w:rPr>
                                <w:rFonts w:hint="eastAsia"/>
                                <w:spacing w:val="67"/>
                                <w:kern w:val="0"/>
                                <w:sz w:val="18"/>
                                <w:fitText w:val="1365" w:id="1258991106"/>
                              </w:rPr>
                              <w:t>設</w:t>
                            </w:r>
                          </w:p>
                          <w:p w:rsidR="007E088F" w:rsidRDefault="007E088F" w:rsidP="007E088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D01E09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fitText w:val="1365" w:id="1258991107"/>
                              </w:rPr>
                              <w:t>農地農業用施</w:t>
                            </w:r>
                            <w:r w:rsidRPr="00D01E09">
                              <w:rPr>
                                <w:rFonts w:hint="eastAsia"/>
                                <w:spacing w:val="-37"/>
                                <w:kern w:val="0"/>
                                <w:sz w:val="18"/>
                                <w:fitText w:val="1365" w:id="1258991107"/>
                              </w:rPr>
                              <w:t>設</w:t>
                            </w:r>
                          </w:p>
                          <w:p w:rsidR="007E088F" w:rsidRDefault="007E088F" w:rsidP="007E088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D01E09">
                              <w:rPr>
                                <w:rFonts w:hint="eastAsia"/>
                                <w:spacing w:val="105"/>
                                <w:kern w:val="0"/>
                                <w:sz w:val="18"/>
                                <w:fitText w:val="1365" w:id="1258991108"/>
                              </w:rPr>
                              <w:t>林業関</w:t>
                            </w:r>
                            <w:r w:rsidRPr="00D01E09"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fitText w:val="1365" w:id="1258991108"/>
                              </w:rPr>
                              <w:t>係</w:t>
                            </w:r>
                          </w:p>
                          <w:p w:rsidR="007E088F" w:rsidRDefault="007E088F" w:rsidP="007E088F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 w:rsidRPr="00D01E09">
                              <w:rPr>
                                <w:rFonts w:hint="eastAsia"/>
                                <w:spacing w:val="105"/>
                                <w:kern w:val="0"/>
                                <w:sz w:val="18"/>
                                <w:fitText w:val="1365" w:id="1258991360"/>
                              </w:rPr>
                              <w:t>農業関</w:t>
                            </w:r>
                            <w:r w:rsidRPr="00D01E09"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fitText w:val="1365" w:id="125899136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in;margin-top:-9pt;width:99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" stroked="f">
                <v:textbox>
                  <w:txbxContent>
                    <w:p w:rsidR="007E088F" w:rsidRDefault="007E088F" w:rsidP="007E088F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 w:rsidRPr="00D01E09">
                        <w:rPr>
                          <w:rFonts w:hint="eastAsia"/>
                          <w:spacing w:val="15"/>
                          <w:kern w:val="0"/>
                          <w:sz w:val="18"/>
                          <w:fitText w:val="1365" w:id="1258991106"/>
                        </w:rPr>
                        <w:t>公共土木施</w:t>
                      </w:r>
                      <w:r w:rsidRPr="00D01E09">
                        <w:rPr>
                          <w:rFonts w:hint="eastAsia"/>
                          <w:spacing w:val="67"/>
                          <w:kern w:val="0"/>
                          <w:sz w:val="18"/>
                          <w:fitText w:val="1365" w:id="1258991106"/>
                        </w:rPr>
                        <w:t>設</w:t>
                      </w:r>
                    </w:p>
                    <w:p w:rsidR="007E088F" w:rsidRDefault="007E088F" w:rsidP="007E088F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 w:rsidRPr="00D01E09">
                        <w:rPr>
                          <w:rFonts w:hint="eastAsia"/>
                          <w:spacing w:val="15"/>
                          <w:kern w:val="0"/>
                          <w:sz w:val="18"/>
                          <w:fitText w:val="1365" w:id="1258991107"/>
                        </w:rPr>
                        <w:t>農地農業用施</w:t>
                      </w:r>
                      <w:r w:rsidRPr="00D01E09">
                        <w:rPr>
                          <w:rFonts w:hint="eastAsia"/>
                          <w:spacing w:val="-37"/>
                          <w:kern w:val="0"/>
                          <w:sz w:val="18"/>
                          <w:fitText w:val="1365" w:id="1258991107"/>
                        </w:rPr>
                        <w:t>設</w:t>
                      </w:r>
                    </w:p>
                    <w:p w:rsidR="007E088F" w:rsidRDefault="007E088F" w:rsidP="007E088F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 w:rsidRPr="00D01E09">
                        <w:rPr>
                          <w:rFonts w:hint="eastAsia"/>
                          <w:spacing w:val="105"/>
                          <w:kern w:val="0"/>
                          <w:sz w:val="18"/>
                          <w:fitText w:val="1365" w:id="1258991108"/>
                        </w:rPr>
                        <w:t>林業関</w:t>
                      </w:r>
                      <w:r w:rsidRPr="00D01E09">
                        <w:rPr>
                          <w:rFonts w:hint="eastAsia"/>
                          <w:spacing w:val="7"/>
                          <w:kern w:val="0"/>
                          <w:sz w:val="18"/>
                          <w:fitText w:val="1365" w:id="1258991108"/>
                        </w:rPr>
                        <w:t>係</w:t>
                      </w:r>
                    </w:p>
                    <w:p w:rsidR="007E088F" w:rsidRDefault="007E088F" w:rsidP="007E088F">
                      <w:pPr>
                        <w:spacing w:line="200" w:lineRule="exact"/>
                        <w:rPr>
                          <w:rFonts w:hint="eastAsia"/>
                          <w:sz w:val="18"/>
                        </w:rPr>
                      </w:pPr>
                      <w:r w:rsidRPr="00D01E09">
                        <w:rPr>
                          <w:rFonts w:hint="eastAsia"/>
                          <w:spacing w:val="105"/>
                          <w:kern w:val="0"/>
                          <w:sz w:val="18"/>
                          <w:fitText w:val="1365" w:id="1258991360"/>
                        </w:rPr>
                        <w:t>農業関</w:t>
                      </w:r>
                      <w:r w:rsidRPr="00D01E09">
                        <w:rPr>
                          <w:rFonts w:hint="eastAsia"/>
                          <w:spacing w:val="7"/>
                          <w:kern w:val="0"/>
                          <w:sz w:val="18"/>
                          <w:fitText w:val="1365" w:id="1258991360"/>
                        </w:rPr>
                        <w:t>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pacing w:val="34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38123" wp14:editId="7CBDD57B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71600" cy="342900"/>
                <wp:effectExtent l="10795" t="13970" r="8255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88F" w:rsidRDefault="007E088F" w:rsidP="007E088F">
                            <w:r>
                              <w:rPr>
                                <w:rFonts w:hint="eastAsia"/>
                              </w:rPr>
                              <w:t xml:space="preserve">　　　　　　災害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8pt;margin-top:0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">
                <v:textbox>
                  <w:txbxContent>
                    <w:p w:rsidR="007E088F" w:rsidRDefault="007E088F" w:rsidP="007E088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災害</w:t>
                      </w:r>
                    </w:p>
                  </w:txbxContent>
                </v:textbox>
              </v:shape>
            </w:pict>
          </mc:Fallback>
        </mc:AlternateContent>
      </w:r>
      <w:r w:rsidRPr="007E088F">
        <w:rPr>
          <w:rFonts w:hint="eastAsia"/>
          <w:b/>
          <w:bCs/>
          <w:spacing w:val="122"/>
          <w:kern w:val="0"/>
          <w:sz w:val="24"/>
          <w:fitText w:val="3150" w:id="1703555584"/>
        </w:rPr>
        <w:t>災害状況報告</w:t>
      </w:r>
      <w:r w:rsidRPr="007E088F">
        <w:rPr>
          <w:rFonts w:hint="eastAsia"/>
          <w:b/>
          <w:bCs/>
          <w:kern w:val="0"/>
          <w:sz w:val="24"/>
          <w:fitText w:val="3150" w:id="1703555584"/>
        </w:rPr>
        <w:t>書</w:t>
      </w:r>
    </w:p>
    <w:p w:rsidR="007E088F" w:rsidRPr="006F4AEC" w:rsidRDefault="007E088F" w:rsidP="007E088F">
      <w:pPr>
        <w:jc w:val="right"/>
        <w:rPr>
          <w:b/>
          <w:bCs/>
          <w:kern w:val="0"/>
          <w:sz w:val="20"/>
        </w:rPr>
      </w:pPr>
    </w:p>
    <w:p w:rsidR="007E088F" w:rsidRPr="006F4AEC" w:rsidRDefault="007E088F" w:rsidP="007E088F">
      <w:pPr>
        <w:ind w:right="800" w:firstLineChars="4250" w:firstLine="8500"/>
        <w:rPr>
          <w:b/>
          <w:bCs/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213995</wp:posOffset>
                </wp:positionV>
                <wp:extent cx="1143000" cy="0"/>
                <wp:effectExtent l="10795" t="8890" r="8255" b="1016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25pt,16.85pt" to="443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" strokeweight="1pt"/>
            </w:pict>
          </mc:Fallback>
        </mc:AlternateContent>
      </w:r>
      <w:r w:rsidRPr="006F4AEC">
        <w:rPr>
          <w:rFonts w:hint="eastAsia"/>
          <w:b/>
          <w:bCs/>
          <w:kern w:val="0"/>
          <w:sz w:val="20"/>
        </w:rPr>
        <w:t>区長→支所長・地区調整担当課長→</w:t>
      </w:r>
      <w:r>
        <w:rPr>
          <w:rFonts w:hint="eastAsia"/>
          <w:b/>
          <w:bCs/>
          <w:kern w:val="0"/>
          <w:sz w:val="20"/>
        </w:rPr>
        <w:t>危機管理</w:t>
      </w:r>
      <w:r w:rsidRPr="006F4AEC">
        <w:rPr>
          <w:rFonts w:hint="eastAsia"/>
          <w:b/>
          <w:bCs/>
          <w:kern w:val="0"/>
          <w:sz w:val="20"/>
        </w:rPr>
        <w:t>課→関係部課</w:t>
      </w:r>
    </w:p>
    <w:p w:rsidR="007E088F" w:rsidRPr="006F4AEC" w:rsidRDefault="007E088F" w:rsidP="007E088F">
      <w:pPr>
        <w:ind w:firstLineChars="200" w:firstLine="400"/>
        <w:rPr>
          <w:kern w:val="0"/>
          <w:sz w:val="20"/>
        </w:rPr>
      </w:pPr>
      <w:r w:rsidRPr="006F4AEC">
        <w:rPr>
          <w:rFonts w:hint="eastAsia"/>
          <w:kern w:val="0"/>
          <w:sz w:val="20"/>
        </w:rPr>
        <w:t>報告受付　　　　　月　　　　日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"/>
        <w:gridCol w:w="1835"/>
        <w:gridCol w:w="2209"/>
        <w:gridCol w:w="3129"/>
        <w:gridCol w:w="3145"/>
        <w:gridCol w:w="1926"/>
      </w:tblGrid>
      <w:tr w:rsidR="007E088F" w:rsidRPr="006F4AEC" w:rsidTr="007E088F">
        <w:trPr>
          <w:cantSplit/>
          <w:trHeight w:val="546"/>
        </w:trPr>
        <w:tc>
          <w:tcPr>
            <w:tcW w:w="194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E088F" w:rsidRPr="006F4AEC" w:rsidRDefault="007E088F" w:rsidP="000F43D5">
            <w:pPr>
              <w:rPr>
                <w:sz w:val="20"/>
              </w:rPr>
            </w:pPr>
          </w:p>
          <w:p w:rsidR="007E088F" w:rsidRPr="006F4AEC" w:rsidRDefault="007E088F" w:rsidP="000F43D5">
            <w:pPr>
              <w:jc w:val="center"/>
              <w:rPr>
                <w:sz w:val="20"/>
              </w:rPr>
            </w:pPr>
            <w:r w:rsidRPr="00057F58">
              <w:rPr>
                <w:rFonts w:hint="eastAsia"/>
                <w:spacing w:val="15"/>
                <w:kern w:val="0"/>
                <w:sz w:val="20"/>
                <w:fitText w:val="1260" w:id="1703555585"/>
              </w:rPr>
              <w:t>報告番号</w:t>
            </w:r>
            <w:r w:rsidRPr="00057F58">
              <w:rPr>
                <w:rFonts w:hint="eastAsia"/>
                <w:spacing w:val="45"/>
                <w:kern w:val="0"/>
                <w:sz w:val="20"/>
                <w:fitText w:val="1260" w:id="1703555585"/>
              </w:rPr>
              <w:t>等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</w:tcBorders>
          </w:tcPr>
          <w:p w:rsidR="007E088F" w:rsidRPr="006F4AEC" w:rsidRDefault="007E088F" w:rsidP="007E088F">
            <w:pPr>
              <w:spacing w:beforeLines="20" w:before="72"/>
              <w:jc w:val="center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災　　　　　　　害</w:t>
            </w:r>
          </w:p>
        </w:tc>
        <w:tc>
          <w:tcPr>
            <w:tcW w:w="6274" w:type="dxa"/>
            <w:gridSpan w:val="2"/>
            <w:tcBorders>
              <w:top w:val="single" w:sz="8" w:space="0" w:color="auto"/>
              <w:right w:val="double" w:sz="4" w:space="0" w:color="auto"/>
            </w:tcBorders>
          </w:tcPr>
          <w:p w:rsidR="007E088F" w:rsidRPr="006F4AEC" w:rsidRDefault="007E088F" w:rsidP="007E088F">
            <w:pPr>
              <w:spacing w:beforeLines="30" w:before="108"/>
              <w:jc w:val="center"/>
              <w:rPr>
                <w:sz w:val="20"/>
              </w:rPr>
            </w:pPr>
            <w:r w:rsidRPr="00057F58">
              <w:rPr>
                <w:rFonts w:hint="eastAsia"/>
                <w:spacing w:val="255"/>
                <w:kern w:val="0"/>
                <w:sz w:val="20"/>
                <w:fitText w:val="3150" w:id="1703555586"/>
              </w:rPr>
              <w:t>被害の概</w:t>
            </w:r>
            <w:r w:rsidRPr="00057F58">
              <w:rPr>
                <w:rFonts w:hint="eastAsia"/>
                <w:spacing w:val="30"/>
                <w:kern w:val="0"/>
                <w:sz w:val="20"/>
                <w:fitText w:val="3150" w:id="1703555586"/>
              </w:rPr>
              <w:t>況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rPr>
                <w:sz w:val="20"/>
              </w:rPr>
            </w:pPr>
          </w:p>
          <w:p w:rsidR="007E088F" w:rsidRPr="006F4AEC" w:rsidRDefault="007E088F" w:rsidP="000F43D5">
            <w:pPr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※市職員調査結果</w:t>
            </w:r>
          </w:p>
        </w:tc>
      </w:tr>
      <w:tr w:rsidR="007E088F" w:rsidRPr="006F4AEC" w:rsidTr="007E088F">
        <w:trPr>
          <w:cantSplit/>
          <w:trHeight w:val="546"/>
        </w:trPr>
        <w:tc>
          <w:tcPr>
            <w:tcW w:w="19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rPr>
                <w:sz w:val="20"/>
              </w:rPr>
            </w:pPr>
          </w:p>
        </w:tc>
        <w:tc>
          <w:tcPr>
            <w:tcW w:w="1841" w:type="dxa"/>
            <w:gridSpan w:val="2"/>
            <w:tcBorders>
              <w:bottom w:val="single" w:sz="8" w:space="0" w:color="auto"/>
            </w:tcBorders>
          </w:tcPr>
          <w:p w:rsidR="007E088F" w:rsidRPr="006F4AEC" w:rsidRDefault="007E088F" w:rsidP="007E088F">
            <w:pPr>
              <w:spacing w:beforeLines="30" w:before="108"/>
              <w:jc w:val="center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種　　類</w:t>
            </w:r>
          </w:p>
        </w:tc>
        <w:tc>
          <w:tcPr>
            <w:tcW w:w="2209" w:type="dxa"/>
            <w:tcBorders>
              <w:bottom w:val="single" w:sz="8" w:space="0" w:color="auto"/>
            </w:tcBorders>
          </w:tcPr>
          <w:p w:rsidR="007E088F" w:rsidRPr="006F4AEC" w:rsidRDefault="007E088F" w:rsidP="007E088F">
            <w:pPr>
              <w:spacing w:beforeLines="30" w:before="108"/>
              <w:jc w:val="center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区　　　分</w:t>
            </w:r>
          </w:p>
        </w:tc>
        <w:tc>
          <w:tcPr>
            <w:tcW w:w="3129" w:type="dxa"/>
            <w:tcBorders>
              <w:bottom w:val="single" w:sz="8" w:space="0" w:color="auto"/>
            </w:tcBorders>
          </w:tcPr>
          <w:p w:rsidR="007E088F" w:rsidRPr="006F4AEC" w:rsidRDefault="007E088F" w:rsidP="007E088F">
            <w:pPr>
              <w:spacing w:beforeLines="30" w:before="108"/>
              <w:jc w:val="center"/>
              <w:rPr>
                <w:sz w:val="20"/>
              </w:rPr>
            </w:pPr>
            <w:r w:rsidRPr="006F4AEC">
              <w:rPr>
                <w:rFonts w:hint="eastAsia"/>
                <w:kern w:val="0"/>
                <w:sz w:val="20"/>
              </w:rPr>
              <w:t>被災地域又は場所</w:t>
            </w:r>
          </w:p>
        </w:tc>
        <w:tc>
          <w:tcPr>
            <w:tcW w:w="3145" w:type="dxa"/>
            <w:tcBorders>
              <w:bottom w:val="single" w:sz="8" w:space="0" w:color="auto"/>
              <w:right w:val="double" w:sz="4" w:space="0" w:color="auto"/>
            </w:tcBorders>
          </w:tcPr>
          <w:p w:rsidR="007E088F" w:rsidRPr="006F4AEC" w:rsidRDefault="007E088F" w:rsidP="007E088F">
            <w:pPr>
              <w:spacing w:beforeLines="30" w:before="108"/>
              <w:jc w:val="center"/>
              <w:rPr>
                <w:sz w:val="20"/>
              </w:rPr>
            </w:pPr>
            <w:r w:rsidRPr="006F4AEC">
              <w:rPr>
                <w:rFonts w:hint="eastAsia"/>
                <w:kern w:val="0"/>
                <w:sz w:val="20"/>
              </w:rPr>
              <w:t>状　　　　　況</w:t>
            </w:r>
          </w:p>
        </w:tc>
        <w:tc>
          <w:tcPr>
            <w:tcW w:w="192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343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center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</w:t>
            </w:r>
            <w:r w:rsidRPr="00057F58">
              <w:rPr>
                <w:rFonts w:hint="eastAsia"/>
                <w:spacing w:val="15"/>
                <w:kern w:val="0"/>
                <w:sz w:val="20"/>
                <w:fitText w:val="1401" w:id="1703555587"/>
              </w:rPr>
              <w:t>公共土木施</w:t>
            </w:r>
            <w:r w:rsidRPr="00057F58">
              <w:rPr>
                <w:rFonts w:hint="eastAsia"/>
                <w:spacing w:val="-7"/>
                <w:kern w:val="0"/>
                <w:sz w:val="20"/>
                <w:fitText w:val="1401" w:id="1703555587"/>
              </w:rPr>
              <w:t>設</w:t>
            </w:r>
          </w:p>
        </w:tc>
        <w:tc>
          <w:tcPr>
            <w:tcW w:w="2209" w:type="dxa"/>
            <w:tcBorders>
              <w:top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1道路　　2橋梁</w:t>
            </w:r>
          </w:p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3河川　　4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1復旧区分</w:t>
            </w:r>
          </w:p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2被害金額</w:t>
            </w:r>
          </w:p>
        </w:tc>
      </w:tr>
      <w:tr w:rsidR="007E088F" w:rsidRPr="006F4AEC" w:rsidTr="007E088F">
        <w:trPr>
          <w:cantSplit/>
          <w:trHeight w:val="359"/>
        </w:trPr>
        <w:tc>
          <w:tcPr>
            <w:tcW w:w="194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righ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時　　分</w:t>
            </w: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</w:t>
            </w:r>
            <w:r w:rsidRPr="00057F58">
              <w:rPr>
                <w:rFonts w:hint="eastAsia"/>
                <w:w w:val="94"/>
                <w:kern w:val="0"/>
                <w:sz w:val="20"/>
                <w:fitText w:val="1401" w:id="1703555588"/>
              </w:rPr>
              <w:t>農地農業用施</w:t>
            </w:r>
            <w:r w:rsidRPr="00057F58">
              <w:rPr>
                <w:rFonts w:hint="eastAsia"/>
                <w:spacing w:val="67"/>
                <w:w w:val="94"/>
                <w:kern w:val="0"/>
                <w:sz w:val="20"/>
                <w:fitText w:val="1401" w:id="1703555588"/>
              </w:rPr>
              <w:t>設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1農業用施設</w:t>
            </w:r>
          </w:p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2農地　　3</w:t>
            </w:r>
          </w:p>
        </w:tc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343"/>
        </w:trPr>
        <w:tc>
          <w:tcPr>
            <w:tcW w:w="194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報告者</w:t>
            </w:r>
          </w:p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区　長</w:t>
            </w: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3</w:t>
            </w:r>
            <w:r w:rsidRPr="00057F58">
              <w:rPr>
                <w:rFonts w:hint="eastAsia"/>
                <w:spacing w:val="90"/>
                <w:kern w:val="0"/>
                <w:sz w:val="20"/>
                <w:fitText w:val="1401" w:id="1703555589"/>
              </w:rPr>
              <w:t>林業関</w:t>
            </w:r>
            <w:r w:rsidRPr="00057F58">
              <w:rPr>
                <w:rFonts w:hint="eastAsia"/>
                <w:spacing w:val="7"/>
                <w:kern w:val="0"/>
                <w:sz w:val="20"/>
                <w:fitText w:val="1401" w:id="1703555589"/>
              </w:rPr>
              <w:t>係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1林道　　2</w:t>
            </w:r>
          </w:p>
        </w:tc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406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4</w:t>
            </w:r>
            <w:r w:rsidRPr="00057F58">
              <w:rPr>
                <w:rFonts w:hint="eastAsia"/>
                <w:spacing w:val="90"/>
                <w:kern w:val="0"/>
                <w:sz w:val="20"/>
                <w:fitText w:val="1401" w:id="1703555590"/>
              </w:rPr>
              <w:t>農業関</w:t>
            </w:r>
            <w:r w:rsidRPr="00057F58">
              <w:rPr>
                <w:rFonts w:hint="eastAsia"/>
                <w:spacing w:val="7"/>
                <w:kern w:val="0"/>
                <w:sz w:val="20"/>
                <w:fitText w:val="1401" w:id="1703555590"/>
              </w:rPr>
              <w:t>係</w:t>
            </w:r>
          </w:p>
        </w:tc>
        <w:tc>
          <w:tcPr>
            <w:tcW w:w="2209" w:type="dxa"/>
            <w:tcBorders>
              <w:top w:val="dashed" w:sz="4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1農産物　2</w:t>
            </w:r>
          </w:p>
        </w:tc>
        <w:tc>
          <w:tcPr>
            <w:tcW w:w="312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343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center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</w:t>
            </w:r>
          </w:p>
        </w:tc>
        <w:tc>
          <w:tcPr>
            <w:tcW w:w="1835" w:type="dxa"/>
            <w:tcBorders>
              <w:top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</w:t>
            </w:r>
            <w:r w:rsidRPr="00057F58">
              <w:rPr>
                <w:rFonts w:hint="eastAsia"/>
                <w:spacing w:val="15"/>
                <w:kern w:val="0"/>
                <w:sz w:val="20"/>
                <w:fitText w:val="1401" w:id="1703555591"/>
              </w:rPr>
              <w:t>公共土木施</w:t>
            </w:r>
            <w:r w:rsidRPr="00057F58">
              <w:rPr>
                <w:rFonts w:hint="eastAsia"/>
                <w:spacing w:val="-7"/>
                <w:kern w:val="0"/>
                <w:sz w:val="20"/>
                <w:fitText w:val="1401" w:id="1703555591"/>
              </w:rPr>
              <w:t>設</w:t>
            </w:r>
          </w:p>
        </w:tc>
        <w:tc>
          <w:tcPr>
            <w:tcW w:w="2209" w:type="dxa"/>
            <w:tcBorders>
              <w:top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1道路　　2橋梁</w:t>
            </w:r>
          </w:p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3河川　　4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1復旧区分</w:t>
            </w:r>
          </w:p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2被害金額</w:t>
            </w:r>
          </w:p>
        </w:tc>
      </w:tr>
      <w:tr w:rsidR="007E088F" w:rsidRPr="006F4AEC" w:rsidTr="007E088F">
        <w:trPr>
          <w:cantSplit/>
          <w:trHeight w:val="359"/>
        </w:trPr>
        <w:tc>
          <w:tcPr>
            <w:tcW w:w="194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righ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時　　分</w:t>
            </w: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</w:t>
            </w:r>
            <w:r w:rsidRPr="00057F58">
              <w:rPr>
                <w:rFonts w:hint="eastAsia"/>
                <w:w w:val="94"/>
                <w:kern w:val="0"/>
                <w:sz w:val="20"/>
                <w:fitText w:val="1401" w:id="1703555592"/>
              </w:rPr>
              <w:t>農地農業用施</w:t>
            </w:r>
            <w:r w:rsidRPr="00057F58">
              <w:rPr>
                <w:rFonts w:hint="eastAsia"/>
                <w:spacing w:val="67"/>
                <w:w w:val="94"/>
                <w:kern w:val="0"/>
                <w:sz w:val="20"/>
                <w:fitText w:val="1401" w:id="1703555592"/>
              </w:rPr>
              <w:t>設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1農業用施設</w:t>
            </w:r>
          </w:p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2農地　　3</w:t>
            </w:r>
          </w:p>
        </w:tc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343"/>
        </w:trPr>
        <w:tc>
          <w:tcPr>
            <w:tcW w:w="194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報告者</w:t>
            </w:r>
          </w:p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区　長</w:t>
            </w: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3</w:t>
            </w:r>
            <w:r w:rsidRPr="00057F58">
              <w:rPr>
                <w:rFonts w:hint="eastAsia"/>
                <w:spacing w:val="90"/>
                <w:kern w:val="0"/>
                <w:sz w:val="20"/>
                <w:fitText w:val="1401" w:id="1703555593"/>
              </w:rPr>
              <w:t>林業関</w:t>
            </w:r>
            <w:r w:rsidRPr="00057F58">
              <w:rPr>
                <w:rFonts w:hint="eastAsia"/>
                <w:spacing w:val="7"/>
                <w:kern w:val="0"/>
                <w:sz w:val="20"/>
                <w:fitText w:val="1401" w:id="1703555593"/>
              </w:rPr>
              <w:t>係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1林道　　2</w:t>
            </w:r>
          </w:p>
        </w:tc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406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4</w:t>
            </w:r>
            <w:r w:rsidRPr="00057F58">
              <w:rPr>
                <w:rFonts w:hint="eastAsia"/>
                <w:spacing w:val="90"/>
                <w:kern w:val="0"/>
                <w:sz w:val="20"/>
                <w:fitText w:val="1401" w:id="1703555594"/>
              </w:rPr>
              <w:t>農業関</w:t>
            </w:r>
            <w:r w:rsidRPr="00057F58">
              <w:rPr>
                <w:rFonts w:hint="eastAsia"/>
                <w:spacing w:val="7"/>
                <w:kern w:val="0"/>
                <w:sz w:val="20"/>
                <w:fitText w:val="1401" w:id="1703555594"/>
              </w:rPr>
              <w:t>係</w:t>
            </w:r>
          </w:p>
        </w:tc>
        <w:tc>
          <w:tcPr>
            <w:tcW w:w="2209" w:type="dxa"/>
            <w:tcBorders>
              <w:top w:val="dashed" w:sz="4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1農産物　2</w:t>
            </w:r>
          </w:p>
        </w:tc>
        <w:tc>
          <w:tcPr>
            <w:tcW w:w="312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343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center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3</w:t>
            </w:r>
          </w:p>
        </w:tc>
        <w:tc>
          <w:tcPr>
            <w:tcW w:w="1835" w:type="dxa"/>
            <w:tcBorders>
              <w:top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</w:t>
            </w:r>
            <w:r w:rsidRPr="00057F58">
              <w:rPr>
                <w:rFonts w:hint="eastAsia"/>
                <w:spacing w:val="15"/>
                <w:kern w:val="0"/>
                <w:sz w:val="20"/>
                <w:fitText w:val="1401" w:id="1703555595"/>
              </w:rPr>
              <w:t>公共土木施</w:t>
            </w:r>
            <w:r w:rsidRPr="00057F58">
              <w:rPr>
                <w:rFonts w:hint="eastAsia"/>
                <w:spacing w:val="-7"/>
                <w:kern w:val="0"/>
                <w:sz w:val="20"/>
                <w:fitText w:val="1401" w:id="1703555595"/>
              </w:rPr>
              <w:t>設</w:t>
            </w:r>
          </w:p>
        </w:tc>
        <w:tc>
          <w:tcPr>
            <w:tcW w:w="2209" w:type="dxa"/>
            <w:tcBorders>
              <w:top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1道路　　2橋梁</w:t>
            </w:r>
          </w:p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3河川　　4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1復旧区分</w:t>
            </w:r>
          </w:p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2被害金額</w:t>
            </w:r>
          </w:p>
        </w:tc>
      </w:tr>
      <w:tr w:rsidR="007E088F" w:rsidRPr="006F4AEC" w:rsidTr="007E088F">
        <w:trPr>
          <w:cantSplit/>
          <w:trHeight w:val="359"/>
        </w:trPr>
        <w:tc>
          <w:tcPr>
            <w:tcW w:w="194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righ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時　　分</w:t>
            </w: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</w:t>
            </w:r>
            <w:r w:rsidRPr="00057F58">
              <w:rPr>
                <w:rFonts w:hint="eastAsia"/>
                <w:w w:val="94"/>
                <w:kern w:val="0"/>
                <w:sz w:val="20"/>
                <w:fitText w:val="1401" w:id="1703555596"/>
              </w:rPr>
              <w:t>農地農業用施</w:t>
            </w:r>
            <w:r w:rsidRPr="00057F58">
              <w:rPr>
                <w:rFonts w:hint="eastAsia"/>
                <w:spacing w:val="67"/>
                <w:w w:val="94"/>
                <w:kern w:val="0"/>
                <w:sz w:val="20"/>
                <w:fitText w:val="1401" w:id="1703555596"/>
              </w:rPr>
              <w:t>設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1農業用施設</w:t>
            </w:r>
          </w:p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2農地　　3</w:t>
            </w:r>
          </w:p>
        </w:tc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343"/>
        </w:trPr>
        <w:tc>
          <w:tcPr>
            <w:tcW w:w="194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報告者</w:t>
            </w:r>
          </w:p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区　長</w:t>
            </w: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3</w:t>
            </w:r>
            <w:r w:rsidRPr="00057F58">
              <w:rPr>
                <w:rFonts w:hint="eastAsia"/>
                <w:spacing w:val="90"/>
                <w:kern w:val="0"/>
                <w:sz w:val="20"/>
                <w:fitText w:val="1401" w:id="1703555597"/>
              </w:rPr>
              <w:t>林業関</w:t>
            </w:r>
            <w:r w:rsidRPr="00057F58">
              <w:rPr>
                <w:rFonts w:hint="eastAsia"/>
                <w:spacing w:val="7"/>
                <w:kern w:val="0"/>
                <w:sz w:val="20"/>
                <w:fitText w:val="1401" w:id="1703555597"/>
              </w:rPr>
              <w:t>係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1林道　　2</w:t>
            </w:r>
          </w:p>
        </w:tc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406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4</w:t>
            </w:r>
            <w:r w:rsidRPr="00057F58">
              <w:rPr>
                <w:rFonts w:hint="eastAsia"/>
                <w:spacing w:val="90"/>
                <w:kern w:val="0"/>
                <w:sz w:val="20"/>
                <w:fitText w:val="1401" w:id="1703555598"/>
              </w:rPr>
              <w:t>農業関</w:t>
            </w:r>
            <w:r w:rsidRPr="00057F58">
              <w:rPr>
                <w:rFonts w:hint="eastAsia"/>
                <w:spacing w:val="7"/>
                <w:kern w:val="0"/>
                <w:sz w:val="20"/>
                <w:fitText w:val="1401" w:id="1703555598"/>
              </w:rPr>
              <w:t>係</w:t>
            </w:r>
          </w:p>
        </w:tc>
        <w:tc>
          <w:tcPr>
            <w:tcW w:w="2209" w:type="dxa"/>
            <w:tcBorders>
              <w:top w:val="dashed" w:sz="4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1農産物　2</w:t>
            </w:r>
          </w:p>
        </w:tc>
        <w:tc>
          <w:tcPr>
            <w:tcW w:w="312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343"/>
        </w:trPr>
        <w:tc>
          <w:tcPr>
            <w:tcW w:w="194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center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4</w:t>
            </w:r>
          </w:p>
        </w:tc>
        <w:tc>
          <w:tcPr>
            <w:tcW w:w="1835" w:type="dxa"/>
            <w:tcBorders>
              <w:top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</w:t>
            </w:r>
            <w:r w:rsidRPr="00057F58">
              <w:rPr>
                <w:rFonts w:hint="eastAsia"/>
                <w:spacing w:val="15"/>
                <w:kern w:val="0"/>
                <w:sz w:val="20"/>
                <w:fitText w:val="1401" w:id="1703555599"/>
              </w:rPr>
              <w:t>公共土木施</w:t>
            </w:r>
            <w:r w:rsidRPr="00057F58">
              <w:rPr>
                <w:rFonts w:hint="eastAsia"/>
                <w:spacing w:val="-7"/>
                <w:kern w:val="0"/>
                <w:sz w:val="20"/>
                <w:fitText w:val="1401" w:id="1703555599"/>
              </w:rPr>
              <w:t>設</w:t>
            </w:r>
          </w:p>
        </w:tc>
        <w:tc>
          <w:tcPr>
            <w:tcW w:w="2209" w:type="dxa"/>
            <w:tcBorders>
              <w:top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1道路　　2橋梁</w:t>
            </w:r>
          </w:p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3河川　　4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1復旧区分</w:t>
            </w:r>
          </w:p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2被害金額</w:t>
            </w:r>
          </w:p>
        </w:tc>
      </w:tr>
      <w:tr w:rsidR="007E088F" w:rsidRPr="006F4AEC" w:rsidTr="007E088F">
        <w:trPr>
          <w:cantSplit/>
          <w:trHeight w:val="359"/>
        </w:trPr>
        <w:tc>
          <w:tcPr>
            <w:tcW w:w="1948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righ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時　　分</w:t>
            </w: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</w:t>
            </w:r>
            <w:r w:rsidRPr="00057F58">
              <w:rPr>
                <w:rFonts w:hint="eastAsia"/>
                <w:w w:val="94"/>
                <w:kern w:val="0"/>
                <w:sz w:val="20"/>
                <w:fitText w:val="1401" w:id="1703555600"/>
              </w:rPr>
              <w:t>農地農業用施</w:t>
            </w:r>
            <w:r w:rsidRPr="00057F58">
              <w:rPr>
                <w:rFonts w:hint="eastAsia"/>
                <w:spacing w:val="67"/>
                <w:w w:val="94"/>
                <w:kern w:val="0"/>
                <w:sz w:val="20"/>
                <w:fitText w:val="1401" w:id="1703555600"/>
              </w:rPr>
              <w:t>設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1農業用施設</w:t>
            </w:r>
          </w:p>
          <w:p w:rsidR="007E088F" w:rsidRPr="006F4AEC" w:rsidRDefault="007E088F" w:rsidP="000F43D5">
            <w:pPr>
              <w:spacing w:line="200" w:lineRule="exact"/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2農地　　3</w:t>
            </w:r>
          </w:p>
        </w:tc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343"/>
        </w:trPr>
        <w:tc>
          <w:tcPr>
            <w:tcW w:w="194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報告者</w:t>
            </w:r>
          </w:p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区　長</w:t>
            </w:r>
          </w:p>
        </w:tc>
        <w:tc>
          <w:tcPr>
            <w:tcW w:w="1835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3</w:t>
            </w:r>
            <w:r w:rsidRPr="00057F58">
              <w:rPr>
                <w:rFonts w:hint="eastAsia"/>
                <w:spacing w:val="90"/>
                <w:kern w:val="0"/>
                <w:sz w:val="20"/>
                <w:fitText w:val="1401" w:id="1703555584"/>
              </w:rPr>
              <w:t>林業関</w:t>
            </w:r>
            <w:r w:rsidRPr="00057F58">
              <w:rPr>
                <w:rFonts w:hint="eastAsia"/>
                <w:spacing w:val="7"/>
                <w:kern w:val="0"/>
                <w:sz w:val="20"/>
                <w:fitText w:val="1401" w:id="1703555584"/>
              </w:rPr>
              <w:t>係</w:t>
            </w: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1林道　　2</w:t>
            </w:r>
          </w:p>
        </w:tc>
        <w:tc>
          <w:tcPr>
            <w:tcW w:w="3129" w:type="dxa"/>
            <w:vMerge/>
            <w:tcBorders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  <w:tr w:rsidR="007E088F" w:rsidRPr="006F4AEC" w:rsidTr="007E088F">
        <w:trPr>
          <w:cantSplit/>
          <w:trHeight w:val="406"/>
        </w:trPr>
        <w:tc>
          <w:tcPr>
            <w:tcW w:w="194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835" w:type="dxa"/>
            <w:tcBorders>
              <w:top w:val="dashed" w:sz="4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4</w:t>
            </w:r>
            <w:r w:rsidRPr="00057F58">
              <w:rPr>
                <w:rFonts w:hint="eastAsia"/>
                <w:spacing w:val="90"/>
                <w:kern w:val="0"/>
                <w:sz w:val="20"/>
                <w:fitText w:val="1401" w:id="1703555585"/>
              </w:rPr>
              <w:t>農業関</w:t>
            </w:r>
            <w:r w:rsidRPr="00057F58">
              <w:rPr>
                <w:rFonts w:hint="eastAsia"/>
                <w:spacing w:val="7"/>
                <w:kern w:val="0"/>
                <w:sz w:val="20"/>
                <w:fitText w:val="1401" w:id="1703555585"/>
              </w:rPr>
              <w:t>係</w:t>
            </w:r>
          </w:p>
        </w:tc>
        <w:tc>
          <w:tcPr>
            <w:tcW w:w="2209" w:type="dxa"/>
            <w:tcBorders>
              <w:top w:val="dashed" w:sz="4" w:space="0" w:color="auto"/>
              <w:bottom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  <w:r w:rsidRPr="006F4AEC">
              <w:rPr>
                <w:rFonts w:hint="eastAsia"/>
                <w:sz w:val="20"/>
              </w:rPr>
              <w:t>1農産物　2</w:t>
            </w:r>
          </w:p>
        </w:tc>
        <w:tc>
          <w:tcPr>
            <w:tcW w:w="312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  <w:tc>
          <w:tcPr>
            <w:tcW w:w="192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7E088F" w:rsidRPr="006F4AEC" w:rsidRDefault="007E088F" w:rsidP="000F43D5">
            <w:pPr>
              <w:jc w:val="left"/>
              <w:rPr>
                <w:sz w:val="20"/>
              </w:rPr>
            </w:pPr>
          </w:p>
        </w:tc>
      </w:tr>
    </w:tbl>
    <w:p w:rsidR="002854CC" w:rsidRDefault="002854CC"/>
    <w:sectPr w:rsidR="002854CC" w:rsidSect="007E088F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8F"/>
    <w:rsid w:val="00057F58"/>
    <w:rsid w:val="002854CC"/>
    <w:rsid w:val="007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8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8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mi1814</dc:creator>
  <cp:lastModifiedBy>mi1814</cp:lastModifiedBy>
  <cp:revision>2</cp:revision>
  <cp:lastPrinted>2018-05-16T23:56:00Z</cp:lastPrinted>
  <dcterms:created xsi:type="dcterms:W3CDTF">2018-05-16T23:50:00Z</dcterms:created>
  <dcterms:modified xsi:type="dcterms:W3CDTF">2018-05-16T23:56:00Z</dcterms:modified>
</cp:coreProperties>
</file>